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9D" w:rsidRDefault="001F659D" w:rsidP="001F659D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415EF8" w:rsidRPr="0096706C" w:rsidRDefault="00A15A53" w:rsidP="00457649">
      <w:pPr>
        <w:spacing w:before="120" w:after="60"/>
        <w:jc w:val="center"/>
        <w:rPr>
          <w:rFonts w:cstheme="minorHAnsi"/>
          <w:b/>
          <w:sz w:val="20"/>
          <w:szCs w:val="20"/>
        </w:rPr>
      </w:pPr>
      <w:proofErr w:type="spellStart"/>
      <w:proofErr w:type="gramStart"/>
      <w:r w:rsidRPr="0096706C">
        <w:rPr>
          <w:rFonts w:cstheme="minorHAnsi"/>
          <w:b/>
          <w:sz w:val="20"/>
          <w:szCs w:val="20"/>
        </w:rPr>
        <w:t>v</w:t>
      </w:r>
      <w:r w:rsidR="001D1651">
        <w:rPr>
          <w:rFonts w:cstheme="minorHAnsi"/>
          <w:b/>
          <w:sz w:val="20"/>
          <w:szCs w:val="20"/>
        </w:rPr>
        <w:t>BSIMM</w:t>
      </w:r>
      <w:proofErr w:type="spellEnd"/>
      <w:proofErr w:type="gramEnd"/>
      <w:r w:rsidR="001D1651">
        <w:rPr>
          <w:rFonts w:cstheme="minorHAnsi"/>
          <w:b/>
          <w:sz w:val="20"/>
          <w:szCs w:val="20"/>
        </w:rPr>
        <w:t xml:space="preserve"> Activity Attestation</w:t>
      </w:r>
    </w:p>
    <w:p w:rsidR="00415EF8" w:rsidRPr="0096706C" w:rsidRDefault="002964F2">
      <w:pPr>
        <w:rPr>
          <w:rFonts w:cstheme="minorHAnsi"/>
          <w:sz w:val="20"/>
          <w:szCs w:val="20"/>
        </w:rPr>
      </w:pPr>
      <w:r w:rsidRPr="0096706C">
        <w:rPr>
          <w:rFonts w:cstheme="minorHAnsi"/>
          <w:b/>
          <w:sz w:val="20"/>
          <w:szCs w:val="20"/>
        </w:rPr>
        <w:t>Instructions:</w:t>
      </w:r>
      <w:r w:rsidRPr="0096706C">
        <w:rPr>
          <w:rFonts w:cstheme="minorHAnsi"/>
          <w:sz w:val="20"/>
          <w:szCs w:val="20"/>
        </w:rPr>
        <w:t xml:space="preserve"> </w:t>
      </w:r>
      <w:r w:rsidR="004C13A8" w:rsidRPr="0096706C">
        <w:rPr>
          <w:rFonts w:cstheme="minorHAnsi"/>
          <w:sz w:val="20"/>
          <w:szCs w:val="20"/>
        </w:rPr>
        <w:t xml:space="preserve">The attesting firm is responsible for executing and returning </w:t>
      </w:r>
      <w:r w:rsidR="0042587D">
        <w:rPr>
          <w:rFonts w:cstheme="minorHAnsi"/>
          <w:sz w:val="20"/>
          <w:szCs w:val="20"/>
        </w:rPr>
        <w:t>this form</w:t>
      </w:r>
      <w:r w:rsidR="004C13A8" w:rsidRPr="0096706C">
        <w:rPr>
          <w:rFonts w:cstheme="minorHAnsi"/>
          <w:sz w:val="20"/>
          <w:szCs w:val="20"/>
        </w:rPr>
        <w:t>. Formal BSIMM participants should include their assessment date in Section A</w:t>
      </w:r>
      <w:r w:rsidR="00C8196E">
        <w:rPr>
          <w:rFonts w:cstheme="minorHAnsi"/>
          <w:sz w:val="20"/>
          <w:szCs w:val="20"/>
        </w:rPr>
        <w:t xml:space="preserve">. For each of the 15 </w:t>
      </w:r>
      <w:proofErr w:type="spellStart"/>
      <w:r w:rsidR="00C8196E">
        <w:rPr>
          <w:rFonts w:cstheme="minorHAnsi"/>
          <w:sz w:val="20"/>
          <w:szCs w:val="20"/>
        </w:rPr>
        <w:t>vBSIMM</w:t>
      </w:r>
      <w:proofErr w:type="spellEnd"/>
      <w:r w:rsidR="00C8196E">
        <w:rPr>
          <w:rFonts w:cstheme="minorHAnsi"/>
          <w:sz w:val="20"/>
          <w:szCs w:val="20"/>
        </w:rPr>
        <w:t xml:space="preserve"> activities listed in Section C, all firms should</w:t>
      </w:r>
      <w:r w:rsidR="004C13A8" w:rsidRPr="0096706C">
        <w:rPr>
          <w:rFonts w:cstheme="minorHAnsi"/>
          <w:sz w:val="20"/>
          <w:szCs w:val="20"/>
        </w:rPr>
        <w:t xml:space="preserve"> </w:t>
      </w:r>
      <w:r w:rsidR="00D0090D">
        <w:rPr>
          <w:rFonts w:cstheme="minorHAnsi"/>
          <w:sz w:val="20"/>
          <w:szCs w:val="20"/>
        </w:rPr>
        <w:t>indicate</w:t>
      </w:r>
      <w:r w:rsidR="0042587D">
        <w:rPr>
          <w:rFonts w:cstheme="minorHAnsi"/>
          <w:sz w:val="20"/>
          <w:szCs w:val="20"/>
        </w:rPr>
        <w:t xml:space="preserve"> whether the activity is currently performed by checking either the BSIMM</w:t>
      </w:r>
      <w:r w:rsidR="001F659D">
        <w:rPr>
          <w:rFonts w:cstheme="minorHAnsi"/>
          <w:sz w:val="20"/>
          <w:szCs w:val="20"/>
        </w:rPr>
        <w:t xml:space="preserve"> (if credit was received in a formal BSIMM assessment)</w:t>
      </w:r>
      <w:r w:rsidR="0042587D">
        <w:rPr>
          <w:rFonts w:cstheme="minorHAnsi"/>
          <w:sz w:val="20"/>
          <w:szCs w:val="20"/>
        </w:rPr>
        <w:t xml:space="preserve"> or Self-Assessed box.</w:t>
      </w:r>
    </w:p>
    <w:tbl>
      <w:tblPr>
        <w:tblW w:w="10877" w:type="dxa"/>
        <w:jc w:val="center"/>
        <w:tblInd w:w="-897" w:type="dxa"/>
        <w:tblCellMar>
          <w:left w:w="115" w:type="dxa"/>
          <w:right w:w="115" w:type="dxa"/>
        </w:tblCellMar>
        <w:tblLook w:val="0000"/>
      </w:tblPr>
      <w:tblGrid>
        <w:gridCol w:w="1991"/>
        <w:gridCol w:w="719"/>
        <w:gridCol w:w="2700"/>
        <w:gridCol w:w="2700"/>
        <w:gridCol w:w="2767"/>
      </w:tblGrid>
      <w:tr w:rsidR="006E737D" w:rsidRPr="0096706C" w:rsidTr="002D214A">
        <w:trPr>
          <w:cantSplit/>
          <w:trHeight w:val="70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noWrap/>
          </w:tcPr>
          <w:p w:rsidR="006E737D" w:rsidRPr="0096706C" w:rsidRDefault="006E737D" w:rsidP="00C23EDD">
            <w:pPr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96706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A. </w:t>
            </w:r>
            <w:r w:rsidR="005F5821" w:rsidRPr="0096706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 xml:space="preserve">BSIMM STATUS AND </w:t>
            </w:r>
            <w:r w:rsidR="00FD11C6" w:rsidRPr="0096706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ATTESTATION CYCLE</w:t>
            </w:r>
          </w:p>
        </w:tc>
      </w:tr>
      <w:tr w:rsidR="006E737D" w:rsidRPr="0096706C" w:rsidTr="002D214A">
        <w:trPr>
          <w:cantSplit/>
          <w:trHeight w:val="602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5821" w:rsidRPr="0096706C" w:rsidRDefault="005F5821" w:rsidP="005F5821">
            <w:pPr>
              <w:rPr>
                <w:rFonts w:cstheme="minorHAnsi"/>
                <w:sz w:val="20"/>
                <w:szCs w:val="20"/>
              </w:rPr>
            </w:pPr>
            <w:r w:rsidRPr="0096706C">
              <w:rPr>
                <w:rFonts w:cstheme="minorHAnsi"/>
                <w:b/>
                <w:sz w:val="20"/>
                <w:szCs w:val="20"/>
              </w:rPr>
              <w:br/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FORMCHECKBOX </w:instrText>
            </w:r>
            <w:r w:rsidR="00877926">
              <w:rPr>
                <w:rFonts w:cstheme="minorHAnsi"/>
                <w:b/>
                <w:sz w:val="20"/>
                <w:szCs w:val="20"/>
              </w:rPr>
            </w:r>
            <w:r w:rsidR="00877926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96706C">
              <w:rPr>
                <w:rFonts w:cstheme="minorHAnsi"/>
                <w:b/>
                <w:sz w:val="20"/>
                <w:szCs w:val="20"/>
              </w:rPr>
              <w:t xml:space="preserve"> BSIMM Participant?</w:t>
            </w:r>
            <w:r w:rsidRPr="0096706C">
              <w:rPr>
                <w:rFonts w:cstheme="minorHAnsi"/>
                <w:sz w:val="20"/>
                <w:szCs w:val="20"/>
              </w:rPr>
              <w:t xml:space="preserve">          </w:t>
            </w:r>
            <w:r w:rsidRPr="0096706C">
              <w:rPr>
                <w:rFonts w:cstheme="minorHAnsi"/>
                <w:b/>
                <w:sz w:val="20"/>
                <w:szCs w:val="20"/>
              </w:rPr>
              <w:t xml:space="preserve">If so, date of last BSIMM report: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  <w:p w:rsidR="006E737D" w:rsidRPr="0096706C" w:rsidRDefault="00877926" w:rsidP="005F5821">
            <w:pPr>
              <w:rPr>
                <w:rFonts w:cstheme="minorHAnsi"/>
                <w:sz w:val="20"/>
                <w:szCs w:val="20"/>
              </w:rPr>
            </w:pPr>
            <w:r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"/>
            <w:r w:rsidR="006E737D" w:rsidRPr="0096706C">
              <w:rPr>
                <w:rFonts w:cstheme="minorHAnsi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bookmarkEnd w:id="0"/>
            <w:r w:rsidR="006E737D" w:rsidRPr="0096706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6E737D" w:rsidRPr="0096706C">
              <w:rPr>
                <w:rFonts w:cstheme="minorHAnsi"/>
                <w:sz w:val="20"/>
                <w:szCs w:val="20"/>
              </w:rPr>
              <w:t xml:space="preserve">Initial </w:t>
            </w:r>
            <w:r w:rsidR="00872CFB" w:rsidRPr="0096706C">
              <w:rPr>
                <w:rFonts w:cstheme="minorHAnsi"/>
                <w:sz w:val="20"/>
                <w:szCs w:val="20"/>
              </w:rPr>
              <w:t xml:space="preserve">Attestation                </w:t>
            </w:r>
            <w:r w:rsidR="006E737D" w:rsidRPr="0096706C">
              <w:rPr>
                <w:rFonts w:cstheme="minorHAnsi"/>
                <w:sz w:val="20"/>
                <w:szCs w:val="20"/>
              </w:rPr>
              <w:t xml:space="preserve">   </w:t>
            </w:r>
            <w:r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737D" w:rsidRPr="0096706C">
              <w:rPr>
                <w:rFonts w:cstheme="minorHAnsi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="006E737D" w:rsidRPr="0096706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72CFB" w:rsidRPr="0096706C">
              <w:rPr>
                <w:rFonts w:cstheme="minorHAnsi"/>
                <w:sz w:val="20"/>
                <w:szCs w:val="20"/>
              </w:rPr>
              <w:t>Follow-up Attes</w:t>
            </w:r>
            <w:r w:rsidR="00712C1B" w:rsidRPr="0096706C">
              <w:rPr>
                <w:rFonts w:cstheme="minorHAnsi"/>
                <w:sz w:val="20"/>
                <w:szCs w:val="20"/>
              </w:rPr>
              <w:t>ta</w:t>
            </w:r>
            <w:r w:rsidR="00872CFB" w:rsidRPr="0096706C">
              <w:rPr>
                <w:rFonts w:cstheme="minorHAnsi"/>
                <w:sz w:val="20"/>
                <w:szCs w:val="20"/>
              </w:rPr>
              <w:t>tion</w:t>
            </w:r>
          </w:p>
        </w:tc>
      </w:tr>
      <w:tr w:rsidR="00C23EDD" w:rsidRPr="0096706C" w:rsidTr="002D214A">
        <w:trPr>
          <w:cantSplit/>
          <w:trHeight w:val="252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noWrap/>
          </w:tcPr>
          <w:p w:rsidR="00C23EDD" w:rsidRPr="0096706C" w:rsidRDefault="005F5821" w:rsidP="00FF7E0A">
            <w:pPr>
              <w:rPr>
                <w:rFonts w:cstheme="minorHAnsi"/>
                <w:b/>
                <w:bCs/>
                <w:color w:val="FFFFFF"/>
                <w:sz w:val="20"/>
                <w:szCs w:val="20"/>
              </w:rPr>
            </w:pPr>
            <w:r w:rsidRPr="0096706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B</w:t>
            </w:r>
            <w:r w:rsidR="00C23EDD" w:rsidRPr="0096706C">
              <w:rPr>
                <w:rFonts w:cstheme="minorHAnsi"/>
                <w:b/>
                <w:bCs/>
                <w:color w:val="FFFFFF"/>
                <w:sz w:val="20"/>
                <w:szCs w:val="20"/>
              </w:rPr>
              <w:t>. COMPANY INFORMATION</w:t>
            </w:r>
          </w:p>
        </w:tc>
      </w:tr>
      <w:tr w:rsidR="006E737D" w:rsidRPr="0096706C" w:rsidTr="002D214A">
        <w:trPr>
          <w:cantSplit/>
          <w:trHeight w:val="252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737D" w:rsidRPr="0096706C" w:rsidRDefault="006E737D" w:rsidP="00A15A53">
            <w:pPr>
              <w:rPr>
                <w:rFonts w:cstheme="minorHAnsi"/>
                <w:bCs/>
                <w:sz w:val="20"/>
                <w:szCs w:val="20"/>
              </w:rPr>
            </w:pPr>
            <w:r w:rsidRPr="0096706C">
              <w:rPr>
                <w:rFonts w:cstheme="minorHAnsi"/>
                <w:bCs/>
                <w:sz w:val="20"/>
                <w:szCs w:val="20"/>
              </w:rPr>
              <w:t xml:space="preserve">Company </w:t>
            </w:r>
            <w:r w:rsidR="00A15A53" w:rsidRPr="0096706C">
              <w:rPr>
                <w:rFonts w:cstheme="minorHAnsi"/>
                <w:bCs/>
                <w:sz w:val="20"/>
                <w:szCs w:val="20"/>
              </w:rPr>
              <w:t>Information</w:t>
            </w:r>
            <w:r w:rsidRPr="0096706C">
              <w:rPr>
                <w:rFonts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8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737D" w:rsidRPr="0096706C" w:rsidRDefault="00A15A53" w:rsidP="00A15A53">
            <w:pPr>
              <w:rPr>
                <w:rFonts w:cstheme="minorHAnsi"/>
                <w:b/>
                <w:sz w:val="20"/>
                <w:szCs w:val="20"/>
              </w:rPr>
            </w:pPr>
            <w:r w:rsidRPr="0096706C">
              <w:rPr>
                <w:rFonts w:cstheme="minorHAnsi"/>
                <w:sz w:val="20"/>
                <w:szCs w:val="20"/>
              </w:rPr>
              <w:t xml:space="preserve">Name: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96706C">
              <w:rPr>
                <w:rFonts w:cstheme="minorHAnsi"/>
                <w:b/>
                <w:sz w:val="20"/>
                <w:szCs w:val="20"/>
              </w:rPr>
              <w:br/>
            </w:r>
            <w:r w:rsidRPr="0096706C">
              <w:rPr>
                <w:rFonts w:cstheme="minorHAnsi"/>
                <w:sz w:val="20"/>
                <w:szCs w:val="20"/>
              </w:rPr>
              <w:t xml:space="preserve">Address: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96706C">
              <w:rPr>
                <w:rFonts w:cstheme="minorHAnsi"/>
                <w:b/>
                <w:sz w:val="20"/>
                <w:szCs w:val="20"/>
              </w:rPr>
              <w:br/>
            </w:r>
            <w:r w:rsidRPr="0096706C">
              <w:rPr>
                <w:rFonts w:cstheme="minorHAnsi"/>
                <w:sz w:val="20"/>
                <w:szCs w:val="20"/>
              </w:rPr>
              <w:t xml:space="preserve">                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</w:tr>
      <w:tr w:rsidR="006E737D" w:rsidRPr="0096706C" w:rsidTr="002D214A">
        <w:trPr>
          <w:cantSplit/>
          <w:trHeight w:val="252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737D" w:rsidRPr="0096706C" w:rsidRDefault="00872CFB" w:rsidP="00FF7E0A">
            <w:pPr>
              <w:rPr>
                <w:rFonts w:cstheme="minorHAnsi"/>
                <w:bCs/>
                <w:sz w:val="20"/>
                <w:szCs w:val="20"/>
              </w:rPr>
            </w:pPr>
            <w:r w:rsidRPr="0096706C">
              <w:rPr>
                <w:rFonts w:cstheme="minorHAnsi"/>
                <w:bCs/>
                <w:sz w:val="20"/>
                <w:szCs w:val="20"/>
              </w:rPr>
              <w:t>Primary Contact:</w:t>
            </w:r>
            <w:r w:rsidR="006E737D" w:rsidRPr="0096706C">
              <w:rPr>
                <w:rFonts w:cstheme="minorHAnsi"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8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737D" w:rsidRPr="0096706C" w:rsidRDefault="00872CFB" w:rsidP="00DA6C15">
            <w:pPr>
              <w:rPr>
                <w:rFonts w:cstheme="minorHAnsi"/>
                <w:b/>
                <w:sz w:val="20"/>
                <w:szCs w:val="20"/>
              </w:rPr>
            </w:pPr>
            <w:r w:rsidRPr="0096706C">
              <w:rPr>
                <w:rFonts w:cstheme="minorHAnsi"/>
                <w:sz w:val="20"/>
                <w:szCs w:val="20"/>
              </w:rPr>
              <w:t xml:space="preserve">Name: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E737D"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6E737D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E737D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E737D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E737D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6E737D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="00DA6C15">
              <w:rPr>
                <w:rFonts w:cstheme="minorHAnsi"/>
                <w:b/>
                <w:sz w:val="20"/>
                <w:szCs w:val="20"/>
              </w:rPr>
              <w:t xml:space="preserve">     </w:t>
            </w:r>
            <w:r w:rsidR="00DA6C15" w:rsidRPr="00DA6C15">
              <w:rPr>
                <w:rFonts w:cstheme="minorHAnsi"/>
                <w:sz w:val="20"/>
                <w:szCs w:val="20"/>
              </w:rPr>
              <w:t xml:space="preserve">  Title:</w:t>
            </w:r>
            <w:r w:rsidR="00DA6C15" w:rsidRPr="0096706C">
              <w:rPr>
                <w:rFonts w:cstheme="minorHAnsi"/>
                <w:sz w:val="20"/>
                <w:szCs w:val="20"/>
              </w:rPr>
              <w:t xml:space="preserve">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A6C15"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="00DA6C15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DA6C15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DA6C15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DA6C15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DA6C15"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96706C">
              <w:rPr>
                <w:rFonts w:cstheme="minorHAnsi"/>
                <w:b/>
                <w:sz w:val="20"/>
                <w:szCs w:val="20"/>
              </w:rPr>
              <w:br/>
            </w:r>
            <w:r w:rsidRPr="0096706C">
              <w:rPr>
                <w:rFonts w:cstheme="minorHAnsi"/>
                <w:sz w:val="20"/>
                <w:szCs w:val="20"/>
              </w:rPr>
              <w:t xml:space="preserve">Phone: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  <w:r w:rsidRPr="0096706C">
              <w:rPr>
                <w:rFonts w:cstheme="minorHAnsi"/>
                <w:b/>
                <w:sz w:val="20"/>
                <w:szCs w:val="20"/>
              </w:rPr>
              <w:br/>
            </w:r>
            <w:r w:rsidRPr="0096706C">
              <w:rPr>
                <w:rFonts w:cstheme="minorHAnsi"/>
                <w:sz w:val="20"/>
                <w:szCs w:val="20"/>
              </w:rPr>
              <w:t xml:space="preserve">Email: 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6706C">
              <w:rPr>
                <w:rFonts w:cstheme="minorHAnsi"/>
                <w:b/>
                <w:sz w:val="20"/>
                <w:szCs w:val="20"/>
              </w:rPr>
              <w:instrText xml:space="preserve"> FORMTEXT </w:instrTex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separate"/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Pr="0096706C">
              <w:rPr>
                <w:rFonts w:cstheme="minorHAnsi"/>
                <w:b/>
                <w:noProof/>
                <w:sz w:val="20"/>
                <w:szCs w:val="20"/>
              </w:rPr>
              <w:t> </w:t>
            </w:r>
            <w:r w:rsidR="00877926" w:rsidRPr="0096706C">
              <w:rPr>
                <w:rFonts w:cstheme="minorHAnsi"/>
                <w:b/>
                <w:sz w:val="20"/>
                <w:szCs w:val="20"/>
              </w:rPr>
              <w:fldChar w:fldCharType="end"/>
            </w:r>
          </w:p>
        </w:tc>
      </w:tr>
      <w:tr w:rsidR="00C23EDD" w:rsidRPr="0096706C" w:rsidTr="002D214A">
        <w:trPr>
          <w:cantSplit/>
          <w:trHeight w:val="252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noWrap/>
          </w:tcPr>
          <w:p w:rsidR="00C23EDD" w:rsidRPr="0096706C" w:rsidRDefault="005F5821" w:rsidP="005F5821">
            <w:pPr>
              <w:rPr>
                <w:rFonts w:cstheme="minorHAnsi"/>
                <w:b/>
                <w:color w:val="FFFFFF"/>
                <w:sz w:val="20"/>
                <w:szCs w:val="20"/>
              </w:rPr>
            </w:pPr>
            <w:r w:rsidRPr="0096706C">
              <w:rPr>
                <w:rFonts w:cstheme="minorHAnsi"/>
                <w:b/>
                <w:color w:val="FFFFFF"/>
                <w:sz w:val="20"/>
                <w:szCs w:val="20"/>
              </w:rPr>
              <w:t>C</w:t>
            </w:r>
            <w:r w:rsidR="00C23EDD" w:rsidRPr="0096706C">
              <w:rPr>
                <w:rFonts w:cstheme="minorHAnsi"/>
                <w:b/>
                <w:color w:val="FFFFFF"/>
                <w:sz w:val="20"/>
                <w:szCs w:val="20"/>
              </w:rPr>
              <w:t xml:space="preserve">. </w:t>
            </w:r>
            <w:proofErr w:type="spellStart"/>
            <w:r w:rsidR="00A15A53" w:rsidRPr="0096706C">
              <w:rPr>
                <w:rFonts w:cstheme="minorHAnsi"/>
                <w:b/>
                <w:color w:val="FFFFFF"/>
                <w:sz w:val="20"/>
                <w:szCs w:val="20"/>
              </w:rPr>
              <w:t>v</w:t>
            </w:r>
            <w:r w:rsidRPr="0096706C">
              <w:rPr>
                <w:rFonts w:cstheme="minorHAnsi"/>
                <w:b/>
                <w:color w:val="FFFFFF"/>
                <w:sz w:val="20"/>
                <w:szCs w:val="20"/>
              </w:rPr>
              <w:t>BSIMM</w:t>
            </w:r>
            <w:proofErr w:type="spellEnd"/>
            <w:r w:rsidRPr="0096706C">
              <w:rPr>
                <w:rFonts w:cstheme="minorHAnsi"/>
                <w:b/>
                <w:color w:val="FFFFFF"/>
                <w:sz w:val="20"/>
                <w:szCs w:val="20"/>
              </w:rPr>
              <w:t xml:space="preserve"> ACTIVITIES</w:t>
            </w:r>
          </w:p>
        </w:tc>
      </w:tr>
      <w:tr w:rsidR="00DC6DD2" w:rsidRPr="0096706C" w:rsidTr="001F659D">
        <w:trPr>
          <w:cantSplit/>
          <w:trHeight w:val="503"/>
          <w:jc w:val="center"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4100" w:rsidRPr="0096706C" w:rsidRDefault="00114100" w:rsidP="002649D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6706C">
              <w:rPr>
                <w:rFonts w:cstheme="minorHAnsi"/>
                <w:sz w:val="20"/>
                <w:szCs w:val="20"/>
              </w:rPr>
              <w:t xml:space="preserve">BSIMM </w:t>
            </w:r>
            <w:r w:rsidR="002649D6">
              <w:rPr>
                <w:rFonts w:cstheme="minorHAnsi"/>
                <w:sz w:val="20"/>
                <w:szCs w:val="20"/>
              </w:rPr>
              <w:t>Practice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00" w:rsidRPr="0096706C" w:rsidRDefault="002649D6" w:rsidP="005B064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Identification and Response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100" w:rsidRPr="0096706C" w:rsidRDefault="002649D6" w:rsidP="005B064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Process Integration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00" w:rsidRPr="0096706C" w:rsidRDefault="002649D6" w:rsidP="005B064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Process Automation</w:t>
            </w:r>
          </w:p>
        </w:tc>
      </w:tr>
      <w:tr w:rsidR="00DC6DD2" w:rsidRPr="0096706C" w:rsidTr="002D214A">
        <w:trPr>
          <w:cantSplit/>
          <w:trHeight w:val="25"/>
          <w:jc w:val="center"/>
        </w:trPr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14100" w:rsidRPr="00FE2128" w:rsidRDefault="00114100" w:rsidP="001160DF">
            <w:pPr>
              <w:spacing w:after="60" w:line="240" w:lineRule="auto"/>
              <w:rPr>
                <w:rFonts w:cstheme="minorHAnsi"/>
                <w:b/>
                <w:sz w:val="8"/>
                <w:szCs w:val="8"/>
              </w:rPr>
            </w:pPr>
          </w:p>
          <w:p w:rsidR="00114100" w:rsidRPr="0096706C" w:rsidRDefault="002649D6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Architecture Analysis</w:t>
            </w:r>
          </w:p>
          <w:p w:rsidR="00114100" w:rsidRPr="0096706C" w:rsidRDefault="00114100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114100" w:rsidRPr="0096706C" w:rsidRDefault="002649D6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Code Review</w:t>
            </w:r>
          </w:p>
          <w:p w:rsidR="00114100" w:rsidRPr="0096706C" w:rsidRDefault="00114100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114100" w:rsidRPr="0096706C" w:rsidRDefault="002649D6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Security Testing</w:t>
            </w:r>
          </w:p>
          <w:p w:rsidR="00114100" w:rsidRDefault="00114100" w:rsidP="001160D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114100" w:rsidRPr="0096706C" w:rsidRDefault="002649D6" w:rsidP="00CF56E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Penetration Testing</w:t>
            </w:r>
          </w:p>
          <w:p w:rsidR="00114100" w:rsidRPr="0096706C" w:rsidRDefault="00114100" w:rsidP="00CF56E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</w:p>
          <w:p w:rsidR="00114100" w:rsidRDefault="002649D6" w:rsidP="00CF56E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Config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Mgmt. &amp;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Vuln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>. Mgmt.</w:t>
            </w:r>
          </w:p>
          <w:p w:rsidR="002649D6" w:rsidRPr="0096706C" w:rsidRDefault="002649D6" w:rsidP="00CF56EF">
            <w:pPr>
              <w:spacing w:after="6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00" w:rsidRPr="002D214A" w:rsidRDefault="00114100" w:rsidP="004264BC">
            <w:pPr>
              <w:spacing w:after="60" w:line="240" w:lineRule="auto"/>
              <w:rPr>
                <w:rFonts w:cstheme="minorHAnsi"/>
                <w:b/>
                <w:sz w:val="8"/>
                <w:szCs w:val="8"/>
              </w:rPr>
            </w:pPr>
          </w:p>
          <w:p w:rsidR="00114100" w:rsidRPr="002D214A" w:rsidRDefault="00BF559C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AA1.4</w:t>
            </w:r>
            <w:r w:rsidR="00DC6DD2" w:rsidRPr="002D214A">
              <w:rPr>
                <w:rFonts w:cstheme="minorHAnsi"/>
                <w:b/>
                <w:sz w:val="20"/>
                <w:szCs w:val="20"/>
              </w:rPr>
              <w:t xml:space="preserve"> – critical apps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D60FF7" w:rsidRPr="002D214A" w:rsidRDefault="00DD6894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CR1.1 – top bug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>s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114100" w:rsidRPr="002D214A" w:rsidRDefault="00D60FF7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ST1.1 – boundary/edge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D60FF7" w:rsidRPr="002D214A" w:rsidRDefault="006B088F" w:rsidP="006B088F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PT1.1 – externals</w:t>
            </w:r>
          </w:p>
          <w:p w:rsidR="006B088F" w:rsidRPr="002D214A" w:rsidRDefault="006B088F" w:rsidP="006B088F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6B088F" w:rsidRPr="002D214A" w:rsidRDefault="002D214A" w:rsidP="002D214A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CMVM1.1 – incident resp.</w:t>
            </w:r>
          </w:p>
          <w:p w:rsidR="002D214A" w:rsidRPr="00C8196E" w:rsidRDefault="002D214A" w:rsidP="00DC6DD2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C8196E">
              <w:rPr>
                <w:rFonts w:cstheme="minorHAnsi"/>
                <w:sz w:val="20"/>
                <w:szCs w:val="20"/>
              </w:rPr>
              <w:t xml:space="preserve">BSIMM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  <w:r w:rsidRPr="00C8196E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100" w:rsidRPr="002D214A" w:rsidRDefault="00114100" w:rsidP="004264BC">
            <w:pPr>
              <w:spacing w:after="60" w:line="240" w:lineRule="auto"/>
              <w:rPr>
                <w:rFonts w:cstheme="minorHAnsi"/>
                <w:b/>
                <w:sz w:val="8"/>
                <w:szCs w:val="8"/>
              </w:rPr>
            </w:pPr>
          </w:p>
          <w:p w:rsidR="00114100" w:rsidRPr="002D214A" w:rsidRDefault="00BF559C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AA1.1</w:t>
            </w:r>
            <w:r w:rsidR="00DC6DD2" w:rsidRPr="002D214A">
              <w:rPr>
                <w:rFonts w:cstheme="minorHAnsi"/>
                <w:b/>
                <w:sz w:val="20"/>
                <w:szCs w:val="20"/>
              </w:rPr>
              <w:t xml:space="preserve"> – sec. features</w:t>
            </w:r>
          </w:p>
          <w:p w:rsidR="00DC6DD2" w:rsidRPr="002D214A" w:rsidRDefault="00DC6DD2" w:rsidP="00DC6DD2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114100" w:rsidRPr="002D214A" w:rsidRDefault="00DD6894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 xml:space="preserve">CR1.2 – ad hoc 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>scans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D60FF7" w:rsidRPr="002D214A" w:rsidRDefault="00D60FF7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ST1.3 – sec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>.</w:t>
            </w:r>
            <w:r w:rsidRPr="002D214A">
              <w:rPr>
                <w:rFonts w:cstheme="minorHAnsi"/>
                <w:b/>
                <w:sz w:val="20"/>
                <w:szCs w:val="20"/>
              </w:rPr>
              <w:t xml:space="preserve"> req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>.</w:t>
            </w:r>
            <w:r w:rsidRPr="002D214A">
              <w:rPr>
                <w:rFonts w:cstheme="minorHAnsi"/>
                <w:b/>
                <w:sz w:val="20"/>
                <w:szCs w:val="20"/>
              </w:rPr>
              <w:t xml:space="preserve"> tests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D60FF7" w:rsidRPr="002D214A" w:rsidRDefault="006B088F" w:rsidP="006B088F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PT1.2 – mitigation loop</w:t>
            </w:r>
          </w:p>
          <w:p w:rsidR="006B088F" w:rsidRPr="00C8196E" w:rsidRDefault="006B088F" w:rsidP="006B088F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C8196E">
              <w:rPr>
                <w:rFonts w:cstheme="minorHAnsi"/>
                <w:sz w:val="20"/>
                <w:szCs w:val="20"/>
              </w:rPr>
              <w:t xml:space="preserve">BSIMM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  <w:r w:rsidRPr="00C8196E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6B088F" w:rsidRPr="002D214A" w:rsidRDefault="002D214A" w:rsidP="002D214A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CMVM1.2 – defects to dev</w:t>
            </w:r>
          </w:p>
          <w:p w:rsidR="002D214A" w:rsidRPr="00C8196E" w:rsidRDefault="002D214A" w:rsidP="00DD6894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C8196E">
              <w:rPr>
                <w:rFonts w:cstheme="minorHAnsi"/>
                <w:sz w:val="20"/>
                <w:szCs w:val="20"/>
              </w:rPr>
              <w:t xml:space="preserve">BSIMM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  <w:r w:rsidRPr="00C8196E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00" w:rsidRPr="002D214A" w:rsidRDefault="00114100" w:rsidP="004264BC">
            <w:pPr>
              <w:spacing w:after="60" w:line="240" w:lineRule="auto"/>
              <w:rPr>
                <w:rFonts w:cstheme="minorHAnsi"/>
                <w:b/>
                <w:sz w:val="8"/>
                <w:szCs w:val="8"/>
              </w:rPr>
            </w:pPr>
          </w:p>
          <w:p w:rsidR="00114100" w:rsidRPr="002D214A" w:rsidRDefault="00BF559C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AA1.2</w:t>
            </w:r>
            <w:r w:rsidR="00DC6DD2" w:rsidRPr="002D214A">
              <w:rPr>
                <w:rFonts w:cstheme="minorHAnsi"/>
                <w:b/>
                <w:sz w:val="20"/>
                <w:szCs w:val="20"/>
              </w:rPr>
              <w:t xml:space="preserve"> – ARA for high</w:t>
            </w:r>
          </w:p>
          <w:p w:rsidR="00DC6DD2" w:rsidRPr="002D214A" w:rsidRDefault="00DC6DD2" w:rsidP="00DC6DD2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114100" w:rsidRPr="002D214A" w:rsidRDefault="00DD6894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CR1.4 – tool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 xml:space="preserve"> use</w:t>
            </w:r>
          </w:p>
          <w:p w:rsidR="00D60FF7" w:rsidRPr="002D214A" w:rsidRDefault="00D60FF7" w:rsidP="00D60FF7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D60FF7" w:rsidRPr="002D214A" w:rsidRDefault="00D60FF7" w:rsidP="00D60FF7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ST2.1 – tool</w:t>
            </w:r>
            <w:r w:rsidR="006B088F" w:rsidRPr="002D214A">
              <w:rPr>
                <w:rFonts w:cstheme="minorHAnsi"/>
                <w:b/>
                <w:sz w:val="20"/>
                <w:szCs w:val="20"/>
              </w:rPr>
              <w:t xml:space="preserve"> use</w:t>
            </w:r>
          </w:p>
          <w:p w:rsidR="00D60FF7" w:rsidRPr="002D214A" w:rsidRDefault="00D60FF7" w:rsidP="00FE2128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2D214A">
              <w:rPr>
                <w:rFonts w:cstheme="minorHAnsi"/>
                <w:sz w:val="20"/>
                <w:szCs w:val="20"/>
              </w:rPr>
              <w:t xml:space="preserve">BSIMM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  <w:r w:rsidRPr="002D214A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2D214A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214A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2D214A">
              <w:rPr>
                <w:rFonts w:cstheme="minorHAnsi"/>
                <w:sz w:val="20"/>
                <w:szCs w:val="20"/>
              </w:rPr>
            </w:r>
            <w:r w:rsidRPr="002D214A">
              <w:rPr>
                <w:rFonts w:cstheme="minorHAnsi"/>
                <w:sz w:val="20"/>
                <w:szCs w:val="20"/>
              </w:rPr>
              <w:fldChar w:fldCharType="separate"/>
            </w:r>
            <w:r w:rsidRPr="002D214A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6B088F" w:rsidRPr="002D214A" w:rsidRDefault="006B088F" w:rsidP="006B088F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PT1.3 – internal tool use</w:t>
            </w:r>
          </w:p>
          <w:p w:rsidR="006B088F" w:rsidRPr="00C8196E" w:rsidRDefault="006B088F" w:rsidP="006B088F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C8196E">
              <w:rPr>
                <w:rFonts w:cstheme="minorHAnsi"/>
                <w:sz w:val="20"/>
                <w:szCs w:val="20"/>
              </w:rPr>
              <w:t xml:space="preserve">BSIMM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  <w:r w:rsidRPr="00C8196E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</w:p>
          <w:p w:rsidR="006B088F" w:rsidRPr="002D214A" w:rsidRDefault="002D214A" w:rsidP="002D214A">
            <w:pPr>
              <w:spacing w:after="6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D214A">
              <w:rPr>
                <w:rFonts w:cstheme="minorHAnsi"/>
                <w:b/>
                <w:sz w:val="20"/>
                <w:szCs w:val="20"/>
              </w:rPr>
              <w:t>CMVM2.2 – track defects</w:t>
            </w:r>
          </w:p>
          <w:p w:rsidR="002D214A" w:rsidRPr="00C8196E" w:rsidRDefault="002D214A" w:rsidP="00FE2128">
            <w:pPr>
              <w:spacing w:after="60" w:line="240" w:lineRule="auto"/>
              <w:rPr>
                <w:rFonts w:cstheme="minorHAnsi"/>
                <w:sz w:val="20"/>
                <w:szCs w:val="20"/>
              </w:rPr>
            </w:pPr>
            <w:r w:rsidRPr="00C8196E">
              <w:rPr>
                <w:rFonts w:cstheme="minorHAnsi"/>
                <w:sz w:val="20"/>
                <w:szCs w:val="20"/>
              </w:rPr>
              <w:t xml:space="preserve">BSIMM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  <w:r w:rsidRPr="00C8196E">
              <w:rPr>
                <w:rFonts w:cstheme="minorHAnsi"/>
                <w:sz w:val="20"/>
                <w:szCs w:val="20"/>
              </w:rPr>
              <w:t xml:space="preserve">   Self-Assessed </w:t>
            </w:r>
            <w:r w:rsidRPr="00C8196E">
              <w:rPr>
                <w:rFonts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96E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C8196E">
              <w:rPr>
                <w:rFonts w:cstheme="minorHAnsi"/>
                <w:sz w:val="20"/>
                <w:szCs w:val="20"/>
              </w:rPr>
            </w:r>
            <w:r w:rsidRPr="00C8196E">
              <w:rPr>
                <w:rFonts w:cstheme="minorHAnsi"/>
                <w:sz w:val="20"/>
                <w:szCs w:val="20"/>
              </w:rPr>
              <w:fldChar w:fldCharType="separate"/>
            </w:r>
            <w:r w:rsidRPr="00C8196E"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8754D3" w:rsidRPr="0096706C" w:rsidTr="002D214A">
        <w:trPr>
          <w:cantSplit/>
          <w:trHeight w:val="252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noWrap/>
          </w:tcPr>
          <w:p w:rsidR="008754D3" w:rsidRPr="0096706C" w:rsidRDefault="008754D3" w:rsidP="005B0645">
            <w:pPr>
              <w:rPr>
                <w:rFonts w:cstheme="minorHAnsi"/>
                <w:b/>
                <w:color w:val="FFFFFF"/>
                <w:sz w:val="20"/>
                <w:szCs w:val="20"/>
              </w:rPr>
            </w:pPr>
            <w:r w:rsidRPr="0096706C">
              <w:rPr>
                <w:rFonts w:cstheme="minorHAnsi"/>
                <w:b/>
                <w:color w:val="FFFFFF"/>
                <w:sz w:val="20"/>
                <w:szCs w:val="20"/>
              </w:rPr>
              <w:t>D. ATTESTATION AND SIGNATURE</w:t>
            </w:r>
          </w:p>
        </w:tc>
      </w:tr>
      <w:tr w:rsidR="0096706C" w:rsidRPr="0096706C" w:rsidTr="002D214A">
        <w:trPr>
          <w:cantSplit/>
          <w:trHeight w:val="1592"/>
          <w:jc w:val="center"/>
        </w:trPr>
        <w:tc>
          <w:tcPr>
            <w:tcW w:w="10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06C" w:rsidRPr="0096706C" w:rsidRDefault="0096706C" w:rsidP="0086474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96706C">
              <w:rPr>
                <w:rFonts w:asciiTheme="minorHAnsi" w:hAnsiTheme="minorHAnsi" w:cstheme="minorHAnsi"/>
                <w:sz w:val="20"/>
                <w:szCs w:val="20"/>
              </w:rPr>
              <w:t>By signing this form, I attest that the information provided is a valid representation of this firm’s software security activity</w:t>
            </w:r>
            <w:r w:rsidR="00DA6C15">
              <w:rPr>
                <w:rFonts w:asciiTheme="minorHAnsi" w:hAnsiTheme="minorHAnsi" w:cstheme="minorHAnsi"/>
                <w:sz w:val="20"/>
                <w:szCs w:val="20"/>
              </w:rPr>
              <w:t xml:space="preserve"> and that I have the authority to make such a representation on behalf on this firm</w:t>
            </w:r>
            <w:r w:rsidRPr="0096706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96706C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:rsidR="0096706C" w:rsidRPr="0096706C" w:rsidRDefault="00DA6C15" w:rsidP="000C440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96706C">
              <w:rPr>
                <w:rFonts w:cstheme="minorHAnsi"/>
                <w:sz w:val="20"/>
                <w:szCs w:val="20"/>
              </w:rPr>
              <w:t>__________________</w:t>
            </w:r>
            <w:r>
              <w:rPr>
                <w:rFonts w:cstheme="minorHAnsi"/>
                <w:sz w:val="20"/>
                <w:szCs w:val="20"/>
              </w:rPr>
              <w:t xml:space="preserve">___________      </w:t>
            </w:r>
            <w:r w:rsidRPr="0096706C">
              <w:rPr>
                <w:rFonts w:cstheme="minorHAnsi"/>
                <w:sz w:val="20"/>
                <w:szCs w:val="20"/>
              </w:rPr>
              <w:t>__________________</w:t>
            </w:r>
            <w:r>
              <w:rPr>
                <w:rFonts w:cstheme="minorHAnsi"/>
                <w:sz w:val="20"/>
                <w:szCs w:val="20"/>
              </w:rPr>
              <w:t xml:space="preserve">___________       </w:t>
            </w:r>
            <w:r w:rsidRPr="0096706C">
              <w:rPr>
                <w:rFonts w:cstheme="minorHAnsi"/>
                <w:sz w:val="20"/>
                <w:szCs w:val="20"/>
              </w:rPr>
              <w:t>__________________</w:t>
            </w:r>
            <w:r>
              <w:rPr>
                <w:rFonts w:cstheme="minorHAnsi"/>
                <w:sz w:val="20"/>
                <w:szCs w:val="20"/>
              </w:rPr>
              <w:t xml:space="preserve">___________      </w:t>
            </w:r>
            <w:r w:rsidR="0096706C" w:rsidRPr="0096706C">
              <w:rPr>
                <w:rFonts w:cstheme="minorHAnsi"/>
                <w:sz w:val="20"/>
                <w:szCs w:val="20"/>
              </w:rPr>
              <w:br/>
              <w:t>Name</w:t>
            </w:r>
            <w:r>
              <w:rPr>
                <w:rFonts w:cstheme="minorHAnsi"/>
                <w:sz w:val="20"/>
                <w:szCs w:val="20"/>
              </w:rPr>
              <w:t xml:space="preserve">                                                            Title                                                              Firm</w:t>
            </w:r>
          </w:p>
          <w:p w:rsidR="0096706C" w:rsidRPr="0096706C" w:rsidRDefault="0096706C" w:rsidP="008754D3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96706C">
              <w:rPr>
                <w:rFonts w:cstheme="minorHAnsi"/>
                <w:sz w:val="20"/>
                <w:szCs w:val="20"/>
              </w:rPr>
              <w:t>_______________________________________      _____________</w:t>
            </w:r>
            <w:r w:rsidRPr="0096706C">
              <w:rPr>
                <w:rFonts w:cstheme="minorHAnsi"/>
                <w:sz w:val="20"/>
                <w:szCs w:val="20"/>
              </w:rPr>
              <w:br/>
              <w:t xml:space="preserve">Signature </w:t>
            </w:r>
            <w:r w:rsidRPr="0096706C">
              <w:rPr>
                <w:rFonts w:cstheme="minorHAnsi"/>
                <w:sz w:val="20"/>
                <w:szCs w:val="20"/>
              </w:rPr>
              <w:tab/>
            </w:r>
            <w:r w:rsidRPr="0096706C">
              <w:rPr>
                <w:rFonts w:cstheme="minorHAnsi"/>
                <w:sz w:val="20"/>
                <w:szCs w:val="20"/>
              </w:rPr>
              <w:tab/>
              <w:t xml:space="preserve">                                                 Date </w:t>
            </w:r>
          </w:p>
        </w:tc>
      </w:tr>
    </w:tbl>
    <w:p w:rsidR="00415EF8" w:rsidRPr="0096706C" w:rsidRDefault="00415EF8">
      <w:pPr>
        <w:rPr>
          <w:rFonts w:cstheme="minorHAnsi"/>
          <w:sz w:val="20"/>
          <w:szCs w:val="20"/>
        </w:rPr>
      </w:pPr>
    </w:p>
    <w:sectPr w:rsidR="00415EF8" w:rsidRPr="0096706C" w:rsidSect="00864743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110" w:rsidRDefault="00396110" w:rsidP="00415EF8">
      <w:pPr>
        <w:spacing w:after="0" w:line="240" w:lineRule="auto"/>
      </w:pPr>
      <w:r>
        <w:separator/>
      </w:r>
    </w:p>
  </w:endnote>
  <w:endnote w:type="continuationSeparator" w:id="0">
    <w:p w:rsidR="00396110" w:rsidRDefault="00396110" w:rsidP="0041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EF8" w:rsidRDefault="00415EF8">
    <w:pPr>
      <w:pStyle w:val="Footer"/>
    </w:pPr>
    <w:r>
      <w:t xml:space="preserve">Page </w:t>
    </w:r>
    <w:r w:rsidR="00866108">
      <w:t>1 of 1</w:t>
    </w:r>
    <w:r w:rsidR="00866108">
      <w:tab/>
    </w:r>
    <w:r w:rsidR="00866108">
      <w:tab/>
      <w:t>Confidential and Proprietary to the Parties Involved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110" w:rsidRDefault="00396110" w:rsidP="00415EF8">
      <w:pPr>
        <w:spacing w:after="0" w:line="240" w:lineRule="auto"/>
      </w:pPr>
      <w:r>
        <w:separator/>
      </w:r>
    </w:p>
  </w:footnote>
  <w:footnote w:type="continuationSeparator" w:id="0">
    <w:p w:rsidR="00396110" w:rsidRDefault="00396110" w:rsidP="0041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EF8" w:rsidRDefault="00415EF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5886450</wp:posOffset>
          </wp:positionH>
          <wp:positionV relativeFrom="paragraph">
            <wp:posOffset>-228600</wp:posOffset>
          </wp:positionV>
          <wp:extent cx="838200" cy="571500"/>
          <wp:effectExtent l="19050" t="0" r="0" b="0"/>
          <wp:wrapSquare wrapText="bothSides"/>
          <wp:docPr id="1" name="Picture 1" descr="BSIMM3[flat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7" name="Picture 4" descr="BSIMM3[flat]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proofErr w:type="gramStart"/>
    <w:r w:rsidR="00C8196E">
      <w:t>v</w:t>
    </w:r>
    <w:r>
      <w:t>BSIMM</w:t>
    </w:r>
    <w:proofErr w:type="spellEnd"/>
    <w:proofErr w:type="gramEnd"/>
    <w:r>
      <w:t xml:space="preserve"> Activity Attestation Form</w:t>
    </w:r>
    <w:r w:rsidR="002A575C">
      <w:t xml:space="preserve">, </w:t>
    </w:r>
    <w:r w:rsidR="00457649">
      <w:t>Version 2</w:t>
    </w:r>
    <w:r>
      <w:t>.0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5F2B"/>
    <w:multiLevelType w:val="hybridMultilevel"/>
    <w:tmpl w:val="8E1E9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15EF8"/>
    <w:rsid w:val="000C4408"/>
    <w:rsid w:val="00114100"/>
    <w:rsid w:val="001160DF"/>
    <w:rsid w:val="00157B9C"/>
    <w:rsid w:val="001B7390"/>
    <w:rsid w:val="001D1651"/>
    <w:rsid w:val="001F659D"/>
    <w:rsid w:val="002553C0"/>
    <w:rsid w:val="002649D6"/>
    <w:rsid w:val="00264AC1"/>
    <w:rsid w:val="002964F2"/>
    <w:rsid w:val="002A575C"/>
    <w:rsid w:val="002D214A"/>
    <w:rsid w:val="003658E9"/>
    <w:rsid w:val="00396110"/>
    <w:rsid w:val="00415EF8"/>
    <w:rsid w:val="0042587D"/>
    <w:rsid w:val="004264BC"/>
    <w:rsid w:val="00457649"/>
    <w:rsid w:val="004C13A8"/>
    <w:rsid w:val="004F6611"/>
    <w:rsid w:val="005E711D"/>
    <w:rsid w:val="005F5821"/>
    <w:rsid w:val="006B088F"/>
    <w:rsid w:val="006B5442"/>
    <w:rsid w:val="006D3193"/>
    <w:rsid w:val="006D4494"/>
    <w:rsid w:val="006E737D"/>
    <w:rsid w:val="007015BC"/>
    <w:rsid w:val="00712C1B"/>
    <w:rsid w:val="00735DAC"/>
    <w:rsid w:val="00763068"/>
    <w:rsid w:val="00862AD7"/>
    <w:rsid w:val="00864743"/>
    <w:rsid w:val="00866108"/>
    <w:rsid w:val="00872CFB"/>
    <w:rsid w:val="008754D3"/>
    <w:rsid w:val="00877926"/>
    <w:rsid w:val="008A7764"/>
    <w:rsid w:val="0096706C"/>
    <w:rsid w:val="0098335B"/>
    <w:rsid w:val="009B26AF"/>
    <w:rsid w:val="00A15A53"/>
    <w:rsid w:val="00A476DD"/>
    <w:rsid w:val="00AC7EDD"/>
    <w:rsid w:val="00BF559C"/>
    <w:rsid w:val="00C23EDD"/>
    <w:rsid w:val="00C72F28"/>
    <w:rsid w:val="00C8196E"/>
    <w:rsid w:val="00CF56EF"/>
    <w:rsid w:val="00D0090D"/>
    <w:rsid w:val="00D60FF7"/>
    <w:rsid w:val="00DA6C15"/>
    <w:rsid w:val="00DC6DD2"/>
    <w:rsid w:val="00DD6894"/>
    <w:rsid w:val="00E83E21"/>
    <w:rsid w:val="00F40238"/>
    <w:rsid w:val="00F96482"/>
    <w:rsid w:val="00FD11C6"/>
    <w:rsid w:val="00FE2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5EF8"/>
  </w:style>
  <w:style w:type="paragraph" w:styleId="Footer">
    <w:name w:val="footer"/>
    <w:basedOn w:val="Normal"/>
    <w:link w:val="FooterChar"/>
    <w:uiPriority w:val="99"/>
    <w:semiHidden/>
    <w:unhideWhenUsed/>
    <w:rsid w:val="00415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EF8"/>
  </w:style>
  <w:style w:type="paragraph" w:styleId="BalloonText">
    <w:name w:val="Balloon Text"/>
    <w:basedOn w:val="Normal"/>
    <w:link w:val="BalloonTextChar"/>
    <w:uiPriority w:val="99"/>
    <w:semiHidden/>
    <w:unhideWhenUsed/>
    <w:rsid w:val="0041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E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73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6E737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Principal</vt:lpstr>
    </vt:vector>
  </TitlesOfParts>
  <Company>Cigital, Inc.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Principal</dc:title>
  <dc:subject>vBSIMM Attestation Form</dc:subject>
  <dc:creator>Sammy Migues</dc:creator>
  <cp:lastModifiedBy>smigues</cp:lastModifiedBy>
  <cp:revision>4</cp:revision>
  <dcterms:created xsi:type="dcterms:W3CDTF">2012-01-17T19:05:00Z</dcterms:created>
  <dcterms:modified xsi:type="dcterms:W3CDTF">2012-01-17T20:14:00Z</dcterms:modified>
</cp:coreProperties>
</file>